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83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9"/>
        <w:gridCol w:w="284"/>
        <w:gridCol w:w="284"/>
        <w:gridCol w:w="1701"/>
        <w:gridCol w:w="227"/>
      </w:tblGrid>
      <w:tr w:rsidR="00BC4908" w:rsidRPr="00780CB6" w:rsidTr="00DD4258">
        <w:trPr>
          <w:cantSplit/>
          <w:trHeight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BC4908" w:rsidRPr="00780CB6" w:rsidRDefault="00D94C1B" w:rsidP="0094099C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 w:rsidRPr="00780CB6">
              <w:rPr>
                <w:b/>
                <w:bCs/>
                <w:sz w:val="48"/>
                <w:szCs w:val="48"/>
              </w:rPr>
              <w:t>Schulkalender 2023/24 Thüringen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BC4908" w:rsidRPr="00780CB6" w:rsidRDefault="00BC4908">
            <w:pPr>
              <w:ind w:right="11"/>
              <w:jc w:val="right"/>
              <w:rPr>
                <w:sz w:val="8"/>
              </w:rPr>
            </w:pPr>
          </w:p>
          <w:p w:rsidR="00BC4908" w:rsidRPr="00780CB6" w:rsidRDefault="00BC4908">
            <w:pPr>
              <w:ind w:right="11"/>
              <w:jc w:val="right"/>
              <w:rPr>
                <w:sz w:val="4"/>
              </w:rPr>
            </w:pPr>
            <w:r w:rsidRPr="00780CB6">
              <w:rPr>
                <w:noProof/>
                <w:sz w:val="4"/>
                <w:lang w:val="en-GB" w:eastAsia="en-GB"/>
              </w:rPr>
              <w:drawing>
                <wp:inline distT="0" distB="0" distL="0" distR="0" wp14:anchorId="20961AC5" wp14:editId="398DB828">
                  <wp:extent cx="1120775" cy="235213"/>
                  <wp:effectExtent l="0" t="0" r="3175" b="0"/>
                  <wp:docPr id="1" name="Kalende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908" w:rsidRPr="00780CB6" w:rsidRDefault="00BC4908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780CB6" w:rsidTr="00EC058E">
        <w:trPr>
          <w:cantSplit/>
          <w:trHeight w:hRule="exact" w:val="397"/>
          <w:jc w:val="center"/>
        </w:trPr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780CB6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780CB6">
              <w:rPr>
                <w:rFonts w:cs="Arial"/>
                <w:b/>
                <w:bCs/>
                <w:sz w:val="28"/>
                <w:szCs w:val="28"/>
              </w:rPr>
              <w:t>August 20</w:t>
            </w:r>
            <w:r w:rsidR="00457FCC" w:rsidRPr="00780CB6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780CB6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780CB6">
              <w:rPr>
                <w:rFonts w:cs="Arial"/>
                <w:b/>
                <w:bCs/>
                <w:sz w:val="28"/>
                <w:szCs w:val="28"/>
              </w:rPr>
              <w:t>September 20</w:t>
            </w:r>
            <w:r w:rsidR="00457FCC" w:rsidRPr="00780CB6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780CB6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780CB6">
              <w:rPr>
                <w:rFonts w:cs="Arial"/>
                <w:b/>
                <w:bCs/>
                <w:sz w:val="28"/>
                <w:szCs w:val="28"/>
              </w:rPr>
              <w:t>Oktober 20</w:t>
            </w:r>
            <w:r w:rsidR="00457FCC" w:rsidRPr="00780CB6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061BD" w:rsidRPr="00780CB6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780CB6">
              <w:rPr>
                <w:rFonts w:cs="Arial"/>
                <w:b/>
                <w:bCs/>
                <w:sz w:val="28"/>
                <w:szCs w:val="28"/>
              </w:rPr>
              <w:t>November 20</w:t>
            </w:r>
            <w:r w:rsidR="00457FCC" w:rsidRPr="00780CB6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C061BD" w:rsidRPr="00780CB6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780CB6">
              <w:rPr>
                <w:rFonts w:cs="Arial"/>
                <w:b/>
                <w:bCs/>
                <w:sz w:val="28"/>
                <w:szCs w:val="28"/>
              </w:rPr>
              <w:t>Dezember 20</w:t>
            </w:r>
            <w:r w:rsidR="00457FCC" w:rsidRPr="00780CB6">
              <w:rPr>
                <w:rFonts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780CB6" w:rsidRDefault="000367FB">
            <w:pPr>
              <w:jc w:val="center"/>
              <w:rPr>
                <w:b/>
                <w:bCs/>
                <w:sz w:val="28"/>
              </w:rPr>
            </w:pPr>
            <w:r w:rsidRPr="00780CB6">
              <w:rPr>
                <w:b/>
                <w:bCs/>
                <w:sz w:val="28"/>
              </w:rPr>
              <w:t>Januar 20</w:t>
            </w:r>
            <w:r w:rsidR="00457FCC" w:rsidRPr="00780CB6">
              <w:rPr>
                <w:b/>
                <w:bCs/>
                <w:sz w:val="28"/>
              </w:rPr>
              <w:t>24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9</w:t>
            </w:r>
            <w:r w:rsidR="001B03AE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1.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1E44C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Trommelworkshop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Heilige Drei Könige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810D29" w:rsidRDefault="0037698D" w:rsidP="0094099C">
            <w:pPr>
              <w:rPr>
                <w:rFonts w:cs="Arial"/>
                <w:sz w:val="14"/>
                <w:szCs w:val="14"/>
              </w:rPr>
            </w:pPr>
            <w:r w:rsidRPr="00810D29">
              <w:rPr>
                <w:rFonts w:cs="Arial"/>
                <w:sz w:val="14"/>
                <w:szCs w:val="14"/>
              </w:rPr>
              <w:t>Themen PA 9</w:t>
            </w:r>
            <w:r w:rsidR="00810D29" w:rsidRPr="00810D29">
              <w:rPr>
                <w:rFonts w:cs="Arial"/>
                <w:sz w:val="14"/>
                <w:szCs w:val="14"/>
              </w:rPr>
              <w:t>, Weih</w:t>
            </w:r>
            <w:r w:rsidR="004B4EFE">
              <w:rPr>
                <w:rFonts w:cs="Arial"/>
                <w:sz w:val="14"/>
                <w:szCs w:val="14"/>
              </w:rPr>
              <w:t>n</w:t>
            </w:r>
            <w:r w:rsidR="00810D29" w:rsidRPr="00810D29">
              <w:rPr>
                <w:rFonts w:cs="Arial"/>
                <w:sz w:val="14"/>
                <w:szCs w:val="14"/>
              </w:rPr>
              <w:t>konzert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Skilager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Skilager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Skilager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F35AB5" w:rsidRDefault="00F35AB5" w:rsidP="0094099C">
            <w:pPr>
              <w:rPr>
                <w:rFonts w:cs="Arial"/>
                <w:sz w:val="16"/>
                <w:szCs w:val="16"/>
              </w:rPr>
            </w:pPr>
            <w:r w:rsidRPr="00F35AB5">
              <w:rPr>
                <w:rFonts w:cs="Arial"/>
                <w:sz w:val="16"/>
                <w:szCs w:val="16"/>
              </w:rPr>
              <w:t xml:space="preserve">SBP 10, </w:t>
            </w:r>
            <w:proofErr w:type="spellStart"/>
            <w:r w:rsidRPr="00F35AB5">
              <w:rPr>
                <w:rFonts w:cs="Arial"/>
                <w:sz w:val="16"/>
                <w:szCs w:val="16"/>
              </w:rPr>
              <w:t>Vereinb</w:t>
            </w:r>
            <w:proofErr w:type="spellEnd"/>
            <w:r w:rsidRPr="00F35AB5">
              <w:rPr>
                <w:rFonts w:cs="Arial"/>
                <w:sz w:val="16"/>
                <w:szCs w:val="16"/>
              </w:rPr>
              <w:t xml:space="preserve"> SBP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Skilager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Skilager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10</w:t>
            </w:r>
            <w:r w:rsidR="00BA7FC5">
              <w:rPr>
                <w:rFonts w:cs="Arial"/>
                <w:sz w:val="18"/>
                <w:szCs w:val="18"/>
              </w:rPr>
              <w:t>, EA, ESV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6B662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Projektarbeitstag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344F66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Ma-Olympiade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6B662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Hallensportfest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3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 8/9 BO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5B5E6E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 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A9454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A9454E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Weltkindertag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BA7FC5" w:rsidRDefault="00BA7FC5" w:rsidP="00BA7FC5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BA7FC5" w:rsidRDefault="00BA7FC5" w:rsidP="00BA7F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Klsprecherwahl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6-10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03CEF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Klsprecherversammlg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3C6EB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Prowo9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KK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4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3C6EB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Prowo9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KK</w:t>
            </w:r>
          </w:p>
        </w:tc>
      </w:tr>
      <w:tr w:rsidR="009E0443" w:rsidRPr="00780CB6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3C6EB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Prowo9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KK</w:t>
            </w:r>
          </w:p>
        </w:tc>
      </w:tr>
      <w:tr w:rsidR="00EC058E" w:rsidRPr="00780CB6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8E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Klsprecherwahl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8E" w:rsidRPr="00780CB6" w:rsidRDefault="00EC058E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8E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  <w:r w:rsidR="00BA7FC5">
              <w:rPr>
                <w:rFonts w:cs="Arial"/>
                <w:sz w:val="18"/>
                <w:szCs w:val="18"/>
              </w:rPr>
              <w:t>, 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058E" w:rsidRPr="00780CB6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D9D9"/>
            <w:noWrap/>
            <w:vAlign w:val="center"/>
          </w:tcPr>
          <w:p w:rsidR="00EC058E" w:rsidRPr="00780CB6" w:rsidRDefault="00EC058E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1. Weihnachtstag</w:t>
            </w:r>
          </w:p>
        </w:tc>
        <w:tc>
          <w:tcPr>
            <w:tcW w:w="2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D9D9"/>
            <w:vAlign w:val="center"/>
          </w:tcPr>
          <w:p w:rsidR="00EC058E" w:rsidRPr="00780CB6" w:rsidRDefault="00EC058E" w:rsidP="00A9454E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8E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KK</w:t>
            </w:r>
          </w:p>
        </w:tc>
      </w:tr>
      <w:tr w:rsidR="009E0443" w:rsidRPr="00780CB6" w:rsidTr="00EC058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D0422A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Stadtfest Umzug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37698D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Abg. </w:t>
            </w:r>
            <w:proofErr w:type="spellStart"/>
            <w:r>
              <w:rPr>
                <w:rFonts w:cs="Arial"/>
                <w:sz w:val="18"/>
                <w:szCs w:val="18"/>
              </w:rPr>
              <w:t>Arbaufträge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PA9</w:t>
            </w:r>
          </w:p>
        </w:tc>
      </w:tr>
      <w:tr w:rsidR="00EC058E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EC058E" w:rsidRPr="00780CB6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8E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 w:rsidRPr="00BA7FC5">
              <w:rPr>
                <w:rFonts w:cs="Arial"/>
                <w:sz w:val="16"/>
                <w:szCs w:val="16"/>
              </w:rPr>
              <w:t>Vocatium</w:t>
            </w:r>
            <w:proofErr w:type="spellEnd"/>
            <w:r w:rsidRPr="00BA7FC5">
              <w:rPr>
                <w:rFonts w:cs="Arial"/>
                <w:sz w:val="16"/>
                <w:szCs w:val="16"/>
              </w:rPr>
              <w:t xml:space="preserve"> 9H/10</w:t>
            </w:r>
            <w:r w:rsidR="00BA7FC5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BA7FC5">
              <w:rPr>
                <w:rFonts w:cs="Arial"/>
                <w:sz w:val="18"/>
                <w:szCs w:val="18"/>
              </w:rPr>
              <w:t>Klfahrt</w:t>
            </w:r>
            <w:proofErr w:type="spellEnd"/>
            <w:r w:rsidR="00BA7FC5">
              <w:rPr>
                <w:rFonts w:cs="Arial"/>
                <w:sz w:val="18"/>
                <w:szCs w:val="18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8E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C058E" w:rsidRPr="00780CB6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58E" w:rsidRPr="00780CB6" w:rsidRDefault="00EC058E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EC058E" w:rsidRPr="00780CB6" w:rsidRDefault="00EC058E" w:rsidP="00A9454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058E" w:rsidRPr="00780CB6" w:rsidRDefault="00EC058E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EC058E" w:rsidRPr="00780CB6" w:rsidRDefault="00EC058E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C058E" w:rsidRPr="00780CB6" w:rsidRDefault="00EC058E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F35AB5" w:rsidRDefault="00F35AB5" w:rsidP="0094099C">
            <w:pPr>
              <w:rPr>
                <w:rFonts w:cs="Arial"/>
                <w:sz w:val="16"/>
                <w:szCs w:val="16"/>
              </w:rPr>
            </w:pPr>
            <w:proofErr w:type="spellStart"/>
            <w:r w:rsidRPr="00F35AB5">
              <w:rPr>
                <w:rFonts w:cs="Arial"/>
                <w:sz w:val="16"/>
                <w:szCs w:val="16"/>
              </w:rPr>
              <w:t>Vereinb</w:t>
            </w:r>
            <w:proofErr w:type="spellEnd"/>
            <w:r w:rsidRPr="00F35AB5">
              <w:rPr>
                <w:rFonts w:cs="Arial"/>
                <w:sz w:val="16"/>
                <w:szCs w:val="16"/>
              </w:rPr>
              <w:t xml:space="preserve"> SBP</w:t>
            </w: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F35AB5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F35AB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AA3F8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Weihnachtsbasteln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F35AB5" w:rsidRDefault="009E0443" w:rsidP="009409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3C6EB3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Klfahrt9b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5B5E6E" w:rsidP="0094099C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Aga8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eastAsia="Arial Unicode MS" w:cs="Arial"/>
                <w:sz w:val="14"/>
                <w:szCs w:val="14"/>
              </w:rPr>
            </w:pPr>
            <w:r w:rsidRPr="00780CB6">
              <w:rPr>
                <w:rFonts w:eastAsia="Arial Unicode MS" w:cs="Arial"/>
                <w:sz w:val="14"/>
                <w:szCs w:val="14"/>
              </w:rPr>
              <w:t>5</w:t>
            </w:r>
          </w:p>
        </w:tc>
      </w:tr>
      <w:tr w:rsidR="009E0443" w:rsidRPr="00780CB6" w:rsidTr="006D73F1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9E0443" w:rsidRPr="00780CB6" w:rsidRDefault="006D73F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6"/>
                <w:szCs w:val="16"/>
              </w:rPr>
            </w:pPr>
            <w:r w:rsidRPr="00780CB6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9</w:t>
            </w:r>
            <w:r w:rsidR="001B03AE">
              <w:rPr>
                <w:rFonts w:cs="Arial"/>
                <w:sz w:val="18"/>
                <w:szCs w:val="18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5B5E6E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Aga8</w:t>
            </w:r>
          </w:p>
        </w:tc>
      </w:tr>
      <w:tr w:rsidR="009E0443" w:rsidRPr="00780CB6" w:rsidTr="00A9454E">
        <w:trPr>
          <w:cantSplit/>
          <w:trHeight w:hRule="exact" w:val="301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5B5E6E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Aga8</w:t>
            </w:r>
          </w:p>
        </w:tc>
      </w:tr>
      <w:tr w:rsidR="00456022" w:rsidRPr="00780CB6" w:rsidTr="0094099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456022" w:rsidRPr="00780CB6" w:rsidRDefault="00456022" w:rsidP="008E0984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sz w:val="18"/>
                <w:szCs w:val="18"/>
              </w:rPr>
              <w:t xml:space="preserve">© </w:t>
            </w:r>
            <w:proofErr w:type="spellStart"/>
            <w:r w:rsidRPr="00780CB6">
              <w:rPr>
                <w:sz w:val="18"/>
                <w:szCs w:val="18"/>
              </w:rPr>
              <w:t>Kalenderpedia</w:t>
            </w:r>
            <w:proofErr w:type="spellEnd"/>
            <w:r w:rsidRPr="00780CB6">
              <w:rPr>
                <w:sz w:val="18"/>
                <w:szCs w:val="18"/>
              </w:rPr>
              <w:t xml:space="preserve">®   </w:t>
            </w:r>
            <w:hyperlink r:id="rId9" w:history="1">
              <w:r w:rsidRPr="00780CB6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456022" w:rsidRPr="00780CB6" w:rsidRDefault="00456022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780CB6">
              <w:rPr>
                <w:sz w:val="14"/>
              </w:rPr>
              <w:t>Angaben ohne Gewähr</w:t>
            </w:r>
          </w:p>
        </w:tc>
      </w:tr>
    </w:tbl>
    <w:p w:rsidR="00C061BD" w:rsidRPr="00780CB6" w:rsidRDefault="000367FB">
      <w:pPr>
        <w:rPr>
          <w:sz w:val="2"/>
        </w:rPr>
      </w:pPr>
      <w:r w:rsidRPr="00780CB6">
        <w:rPr>
          <w:sz w:val="4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C061BD" w:rsidRPr="00780CB6" w:rsidTr="00DD4258">
        <w:trPr>
          <w:cantSplit/>
          <w:trHeight w:hRule="exact" w:val="680"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C061BD" w:rsidRPr="00780CB6" w:rsidRDefault="00D94C1B" w:rsidP="00BC4908">
            <w:pPr>
              <w:spacing w:after="80"/>
              <w:rPr>
                <w:rFonts w:eastAsia="Arial Unicode MS" w:cs="Arial"/>
                <w:b/>
                <w:bCs/>
                <w:sz w:val="48"/>
                <w:szCs w:val="48"/>
              </w:rPr>
            </w:pPr>
            <w:r w:rsidRPr="00780CB6">
              <w:rPr>
                <w:b/>
                <w:bCs/>
                <w:sz w:val="48"/>
                <w:szCs w:val="48"/>
              </w:rPr>
              <w:lastRenderedPageBreak/>
              <w:t>Schulkalender 2023/24 Thüringen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C061BD" w:rsidRPr="00780CB6" w:rsidRDefault="00C061BD">
            <w:pPr>
              <w:ind w:right="11"/>
              <w:jc w:val="right"/>
              <w:rPr>
                <w:sz w:val="8"/>
              </w:rPr>
            </w:pPr>
          </w:p>
          <w:p w:rsidR="00C061BD" w:rsidRPr="00780CB6" w:rsidRDefault="000367FB">
            <w:pPr>
              <w:ind w:right="11"/>
              <w:jc w:val="right"/>
              <w:rPr>
                <w:sz w:val="4"/>
              </w:rPr>
            </w:pPr>
            <w:r w:rsidRPr="00780CB6">
              <w:rPr>
                <w:noProof/>
                <w:sz w:val="4"/>
                <w:lang w:val="en-GB" w:eastAsia="en-GB"/>
              </w:rPr>
              <w:drawing>
                <wp:inline distT="0" distB="0" distL="0" distR="0" wp14:anchorId="0CDEA00A" wp14:editId="53AE5A60">
                  <wp:extent cx="1120775" cy="235213"/>
                  <wp:effectExtent l="0" t="0" r="3175" b="0"/>
                  <wp:docPr id="2" name="Kalenderpedia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23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1BD" w:rsidRPr="00780CB6" w:rsidRDefault="00C061BD">
            <w:pPr>
              <w:ind w:right="11"/>
              <w:jc w:val="right"/>
              <w:rPr>
                <w:sz w:val="4"/>
              </w:rPr>
            </w:pPr>
          </w:p>
        </w:tc>
      </w:tr>
      <w:tr w:rsidR="00C061BD" w:rsidRPr="00780CB6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780CB6" w:rsidRDefault="000367FB">
            <w:pPr>
              <w:jc w:val="center"/>
              <w:rPr>
                <w:b/>
                <w:bCs/>
                <w:sz w:val="28"/>
              </w:rPr>
            </w:pPr>
            <w:r w:rsidRPr="00780CB6">
              <w:rPr>
                <w:b/>
                <w:bCs/>
                <w:sz w:val="28"/>
              </w:rPr>
              <w:t>Februar 20</w:t>
            </w:r>
            <w:r w:rsidR="00457FCC" w:rsidRPr="00780CB6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780CB6" w:rsidRDefault="000367FB">
            <w:pPr>
              <w:jc w:val="center"/>
              <w:rPr>
                <w:b/>
                <w:bCs/>
                <w:sz w:val="28"/>
              </w:rPr>
            </w:pPr>
            <w:r w:rsidRPr="00780CB6">
              <w:rPr>
                <w:b/>
                <w:bCs/>
                <w:sz w:val="28"/>
              </w:rPr>
              <w:t>März 20</w:t>
            </w:r>
            <w:r w:rsidR="00457FCC" w:rsidRPr="00780CB6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780CB6" w:rsidRDefault="000367FB">
            <w:pPr>
              <w:jc w:val="center"/>
              <w:rPr>
                <w:b/>
                <w:bCs/>
                <w:sz w:val="28"/>
              </w:rPr>
            </w:pPr>
            <w:r w:rsidRPr="00780CB6">
              <w:rPr>
                <w:b/>
                <w:bCs/>
                <w:sz w:val="28"/>
              </w:rPr>
              <w:t>April 20</w:t>
            </w:r>
            <w:r w:rsidR="00457FCC" w:rsidRPr="00780CB6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780CB6" w:rsidRDefault="000367FB">
            <w:pPr>
              <w:jc w:val="center"/>
              <w:rPr>
                <w:b/>
                <w:bCs/>
                <w:sz w:val="28"/>
              </w:rPr>
            </w:pPr>
            <w:r w:rsidRPr="00780CB6">
              <w:rPr>
                <w:b/>
                <w:bCs/>
                <w:sz w:val="28"/>
              </w:rPr>
              <w:t>Mai 20</w:t>
            </w:r>
            <w:r w:rsidR="00457FCC" w:rsidRPr="00780CB6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780CB6" w:rsidRDefault="000367FB">
            <w:pPr>
              <w:jc w:val="center"/>
              <w:rPr>
                <w:b/>
                <w:bCs/>
                <w:sz w:val="28"/>
              </w:rPr>
            </w:pPr>
            <w:r w:rsidRPr="00780CB6">
              <w:rPr>
                <w:b/>
                <w:bCs/>
                <w:sz w:val="28"/>
              </w:rPr>
              <w:t>Juni 20</w:t>
            </w:r>
            <w:r w:rsidR="00457FCC" w:rsidRPr="00780CB6">
              <w:rPr>
                <w:b/>
                <w:bCs/>
                <w:sz w:val="28"/>
              </w:rPr>
              <w:t>24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C061BD" w:rsidRPr="00780CB6" w:rsidRDefault="000367F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780CB6">
              <w:rPr>
                <w:rFonts w:cs="Arial"/>
                <w:b/>
                <w:bCs/>
                <w:sz w:val="28"/>
                <w:szCs w:val="28"/>
              </w:rPr>
              <w:t>Juli</w:t>
            </w:r>
            <w:r w:rsidRPr="00780CB6">
              <w:rPr>
                <w:b/>
                <w:bCs/>
                <w:sz w:val="28"/>
              </w:rPr>
              <w:t xml:space="preserve"> 20</w:t>
            </w:r>
            <w:r w:rsidR="00457FCC" w:rsidRPr="00780CB6">
              <w:rPr>
                <w:b/>
                <w:bCs/>
                <w:sz w:val="28"/>
              </w:rPr>
              <w:t>24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43" w:rsidRPr="00780CB6" w:rsidRDefault="005B5E6E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 8</w:t>
            </w:r>
            <w:r w:rsidR="00BA7FC5">
              <w:rPr>
                <w:rFonts w:cs="Arial"/>
                <w:sz w:val="18"/>
                <w:szCs w:val="18"/>
              </w:rPr>
              <w:t xml:space="preserve">,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27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5B5E6E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37698D" w:rsidRDefault="009E0443" w:rsidP="009409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F253DB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Vereinb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SBP 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37698D" w:rsidRDefault="009E0443" w:rsidP="009409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253DB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 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KT 6 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253DB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Aga7</w:t>
            </w:r>
            <w:r w:rsidR="00431410">
              <w:rPr>
                <w:rFonts w:cs="Arial"/>
                <w:sz w:val="18"/>
                <w:szCs w:val="18"/>
              </w:rPr>
              <w:t>, EA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KT 8 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253DB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Aga 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8609B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Anmeldewoche 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43141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431410" w:rsidRDefault="00F253DB" w:rsidP="0094099C">
            <w:pPr>
              <w:rPr>
                <w:rFonts w:cs="Arial"/>
                <w:sz w:val="16"/>
                <w:szCs w:val="16"/>
              </w:rPr>
            </w:pPr>
            <w:r w:rsidRPr="00431410">
              <w:rPr>
                <w:rFonts w:cs="Arial"/>
                <w:sz w:val="16"/>
                <w:szCs w:val="16"/>
              </w:rPr>
              <w:t>Aga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6D73F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9E0443" w:rsidRPr="00780CB6" w:rsidRDefault="006D73F1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431410" w:rsidRDefault="009E0443" w:rsidP="0094099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28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Zeugnisausgabe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Christi 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4353C2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Prüfungstag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BA7FC5" w:rsidRDefault="00BA7FC5" w:rsidP="00BA7FC5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431410">
        <w:trPr>
          <w:cantSplit/>
          <w:trHeight w:hRule="exact" w:val="406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F35AB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SBP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431410" w:rsidRDefault="00431410" w:rsidP="0094099C">
            <w:pPr>
              <w:rPr>
                <w:rFonts w:cs="Arial"/>
                <w:sz w:val="16"/>
                <w:szCs w:val="16"/>
              </w:rPr>
            </w:pPr>
            <w:r w:rsidRPr="00431410">
              <w:rPr>
                <w:rFonts w:cs="Arial"/>
                <w:sz w:val="16"/>
                <w:szCs w:val="16"/>
              </w:rPr>
              <w:t>2.</w:t>
            </w:r>
            <w:r w:rsidR="00AA3F83">
              <w:rPr>
                <w:rFonts w:cs="Arial"/>
                <w:sz w:val="16"/>
                <w:szCs w:val="16"/>
              </w:rPr>
              <w:t>SK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Anmeldewoche 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431410" w:rsidRDefault="00431410" w:rsidP="00431410">
            <w:pPr>
              <w:rPr>
                <w:rFonts w:cs="Arial"/>
                <w:sz w:val="18"/>
                <w:szCs w:val="18"/>
              </w:rPr>
            </w:pPr>
            <w:r w:rsidRPr="00431410">
              <w:rPr>
                <w:rFonts w:cs="Arial"/>
                <w:sz w:val="18"/>
                <w:szCs w:val="18"/>
              </w:rPr>
              <w:t>letzter U</w:t>
            </w:r>
            <w:r>
              <w:rPr>
                <w:rFonts w:cs="Arial"/>
                <w:sz w:val="18"/>
                <w:szCs w:val="18"/>
              </w:rPr>
              <w:t>nterr</w:t>
            </w:r>
            <w:r w:rsidR="00AA3F83">
              <w:rPr>
                <w:rFonts w:cs="Arial"/>
                <w:sz w:val="18"/>
                <w:szCs w:val="18"/>
              </w:rPr>
              <w:t>ichts</w:t>
            </w:r>
            <w:r w:rsidRPr="00431410">
              <w:rPr>
                <w:rFonts w:cs="Arial"/>
                <w:sz w:val="18"/>
                <w:szCs w:val="18"/>
              </w:rPr>
              <w:t>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29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43141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Stellprobe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365C41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43141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Zeugnisfeier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Elternantrag Gym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43" w:rsidRPr="00780CB6" w:rsidRDefault="00431410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Zeugnisausgabe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10, Känguruwett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443" w:rsidRPr="00780CB6" w:rsidRDefault="004353C2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RSA 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Klfahrt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10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Präs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AA3F83">
              <w:rPr>
                <w:rFonts w:cs="Arial"/>
                <w:sz w:val="18"/>
                <w:szCs w:val="18"/>
              </w:rPr>
              <w:t>PA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4353C2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QHS De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30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Abgabe 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Präs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4353C2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RSA Ma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Präs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4353C2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QHS 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AA3F83" w:rsidP="0094099C">
            <w:pPr>
              <w:jc w:val="center"/>
              <w:rPr>
                <w:rFonts w:cs="Arial"/>
                <w:sz w:val="18"/>
                <w:szCs w:val="18"/>
              </w:rPr>
            </w:pPr>
            <w:hyperlink r:id="rId10" w:history="1">
              <w:r w:rsidR="009E0443" w:rsidRPr="00780CB6">
                <w:rPr>
                  <w:rFonts w:cs="Arial"/>
                  <w:sz w:val="18"/>
                  <w:szCs w:val="18"/>
                </w:rPr>
                <w:t>24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Präs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Präs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KT 8 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431410" w:rsidRDefault="004353C2" w:rsidP="0094099C">
            <w:pPr>
              <w:rPr>
                <w:rFonts w:cs="Arial"/>
                <w:sz w:val="16"/>
                <w:szCs w:val="16"/>
              </w:rPr>
            </w:pPr>
            <w:r w:rsidRPr="00431410">
              <w:rPr>
                <w:rFonts w:cs="Arial"/>
                <w:sz w:val="16"/>
                <w:szCs w:val="16"/>
              </w:rPr>
              <w:t>RSA En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431410" w:rsidP="0094099C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Prakt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Prüfung QHS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43" w:rsidRPr="00780CB6" w:rsidRDefault="00BA7FC5" w:rsidP="009409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KT 8 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color w:val="CC0000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color w:val="CC0000"/>
                <w:sz w:val="18"/>
                <w:szCs w:val="18"/>
              </w:rPr>
            </w:pPr>
            <w:r w:rsidRPr="00780CB6">
              <w:rPr>
                <w:rFonts w:eastAsia="Arial Unicode MS" w:cs="Arial"/>
                <w:b/>
                <w:color w:val="CC0000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b/>
                <w:bCs/>
                <w:color w:val="CC0000"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color w:val="CC0000"/>
                <w:sz w:val="18"/>
                <w:szCs w:val="18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ind w:right="11"/>
              <w:jc w:val="right"/>
              <w:rPr>
                <w:rFonts w:cs="Arial"/>
                <w:sz w:val="14"/>
                <w:szCs w:val="14"/>
              </w:rPr>
            </w:pPr>
            <w:r w:rsidRPr="00780CB6">
              <w:rPr>
                <w:rFonts w:cs="Arial"/>
                <w:sz w:val="14"/>
                <w:szCs w:val="14"/>
              </w:rPr>
              <w:t>31</w:t>
            </w: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9E0443" w:rsidRPr="00780CB6" w:rsidTr="00D94C1B">
        <w:trPr>
          <w:cantSplit/>
          <w:trHeight w:hRule="exact" w:val="301"/>
          <w:jc w:val="center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/>
                <w:sz w:val="18"/>
                <w:szCs w:val="18"/>
              </w:rPr>
            </w:pPr>
            <w:r w:rsidRPr="00780CB6">
              <w:rPr>
                <w:rFonts w:cs="Arial"/>
                <w:b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780CB6">
              <w:rPr>
                <w:rFonts w:cs="Arial"/>
                <w:b/>
                <w:bCs/>
                <w:sz w:val="18"/>
                <w:szCs w:val="18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Beginn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eastAsia="Arial Unicode MS" w:cs="Arial"/>
                <w:sz w:val="18"/>
                <w:szCs w:val="18"/>
              </w:rPr>
            </w:pPr>
            <w:r w:rsidRPr="00780CB6">
              <w:rPr>
                <w:rFonts w:eastAsia="Arial Unicode MS" w:cs="Arial"/>
                <w:sz w:val="18"/>
                <w:szCs w:val="18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jc w:val="center"/>
              <w:rPr>
                <w:rFonts w:eastAsia="Arial Unicode MS" w:cs="Arial"/>
                <w:bCs/>
                <w:sz w:val="18"/>
                <w:szCs w:val="18"/>
              </w:rPr>
            </w:pPr>
            <w:r w:rsidRPr="00780CB6">
              <w:rPr>
                <w:rFonts w:cs="Arial"/>
                <w:bCs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rFonts w:cs="Arial"/>
                <w:sz w:val="18"/>
                <w:szCs w:val="18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E0443" w:rsidRPr="00780CB6" w:rsidRDefault="009E0443" w:rsidP="0094099C">
            <w:pPr>
              <w:rPr>
                <w:rFonts w:cs="Arial"/>
                <w:sz w:val="18"/>
                <w:szCs w:val="18"/>
              </w:rPr>
            </w:pPr>
          </w:p>
        </w:tc>
      </w:tr>
      <w:tr w:rsidR="00456022" w:rsidRPr="00780CB6" w:rsidTr="0094099C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:rsidR="00456022" w:rsidRPr="00780CB6" w:rsidRDefault="00456022" w:rsidP="008E0984">
            <w:pPr>
              <w:rPr>
                <w:rFonts w:cs="Arial"/>
                <w:sz w:val="18"/>
                <w:szCs w:val="18"/>
              </w:rPr>
            </w:pPr>
            <w:r w:rsidRPr="00780CB6">
              <w:rPr>
                <w:sz w:val="18"/>
                <w:szCs w:val="18"/>
              </w:rPr>
              <w:t xml:space="preserve">© </w:t>
            </w:r>
            <w:proofErr w:type="spellStart"/>
            <w:r w:rsidRPr="00780CB6">
              <w:rPr>
                <w:sz w:val="18"/>
                <w:szCs w:val="18"/>
              </w:rPr>
              <w:t>Kalenderpedia</w:t>
            </w:r>
            <w:proofErr w:type="spellEnd"/>
            <w:r w:rsidRPr="00780CB6">
              <w:rPr>
                <w:sz w:val="18"/>
                <w:szCs w:val="18"/>
              </w:rPr>
              <w:t xml:space="preserve">®   </w:t>
            </w:r>
            <w:hyperlink r:id="rId11" w:history="1">
              <w:r w:rsidRPr="00780CB6">
                <w:rPr>
                  <w:sz w:val="18"/>
                  <w:szCs w:val="18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456022" w:rsidRPr="00780CB6" w:rsidRDefault="00456022">
            <w:pPr>
              <w:jc w:val="right"/>
              <w:rPr>
                <w:rFonts w:eastAsia="Arial Unicode MS" w:cs="Arial"/>
                <w:sz w:val="14"/>
                <w:szCs w:val="10"/>
              </w:rPr>
            </w:pPr>
            <w:r w:rsidRPr="00780CB6">
              <w:rPr>
                <w:sz w:val="14"/>
              </w:rPr>
              <w:t>Angaben ohne Gewähr</w:t>
            </w:r>
          </w:p>
        </w:tc>
      </w:tr>
    </w:tbl>
    <w:p w:rsidR="00C061BD" w:rsidRPr="00780CB6" w:rsidRDefault="00C061BD">
      <w:pPr>
        <w:rPr>
          <w:sz w:val="2"/>
        </w:rPr>
      </w:pPr>
    </w:p>
    <w:sectPr w:rsidR="00C061BD" w:rsidRPr="00780CB6" w:rsidSect="008E09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625" w:rsidRPr="00780CB6" w:rsidRDefault="006B6625">
      <w:r w:rsidRPr="00780CB6">
        <w:separator/>
      </w:r>
    </w:p>
  </w:endnote>
  <w:endnote w:type="continuationSeparator" w:id="0">
    <w:p w:rsidR="006B6625" w:rsidRPr="00780CB6" w:rsidRDefault="006B6625">
      <w:r w:rsidRPr="00780C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25" w:rsidRPr="00780CB6" w:rsidRDefault="006B6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25" w:rsidRPr="00037CE4" w:rsidRDefault="006B6625" w:rsidP="00037CE4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25" w:rsidRPr="00780CB6" w:rsidRDefault="006B66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625" w:rsidRPr="00780CB6" w:rsidRDefault="006B6625">
      <w:r w:rsidRPr="00780CB6">
        <w:separator/>
      </w:r>
    </w:p>
  </w:footnote>
  <w:footnote w:type="continuationSeparator" w:id="0">
    <w:p w:rsidR="006B6625" w:rsidRPr="00780CB6" w:rsidRDefault="006B6625">
      <w:r w:rsidRPr="00780CB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25" w:rsidRPr="00780CB6" w:rsidRDefault="006B6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25" w:rsidRPr="00037CE4" w:rsidRDefault="006B6625" w:rsidP="00037CE4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625" w:rsidRPr="00780CB6" w:rsidRDefault="006B6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BCD8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AA2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B8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6AE00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D2EBE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E6A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0C1F9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A1C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7A07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5EDB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17E04"/>
    <w:multiLevelType w:val="hybridMultilevel"/>
    <w:tmpl w:val="556696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53C48"/>
    <w:multiLevelType w:val="hybridMultilevel"/>
    <w:tmpl w:val="89C4A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468E3"/>
    <w:multiLevelType w:val="hybridMultilevel"/>
    <w:tmpl w:val="B5421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FB"/>
    <w:rsid w:val="00012A81"/>
    <w:rsid w:val="000367FB"/>
    <w:rsid w:val="00037CE4"/>
    <w:rsid w:val="0004279E"/>
    <w:rsid w:val="00163072"/>
    <w:rsid w:val="00182334"/>
    <w:rsid w:val="001B03AE"/>
    <w:rsid w:val="001D1BEE"/>
    <w:rsid w:val="001E44C3"/>
    <w:rsid w:val="002A118B"/>
    <w:rsid w:val="002F1A05"/>
    <w:rsid w:val="00334ADA"/>
    <w:rsid w:val="00344F66"/>
    <w:rsid w:val="00365C41"/>
    <w:rsid w:val="0037698D"/>
    <w:rsid w:val="003C6EB3"/>
    <w:rsid w:val="00431410"/>
    <w:rsid w:val="004353C2"/>
    <w:rsid w:val="00456022"/>
    <w:rsid w:val="00457205"/>
    <w:rsid w:val="00457FCC"/>
    <w:rsid w:val="004B4EFE"/>
    <w:rsid w:val="004D2B7F"/>
    <w:rsid w:val="0050702C"/>
    <w:rsid w:val="00564360"/>
    <w:rsid w:val="005729CF"/>
    <w:rsid w:val="005B5E6E"/>
    <w:rsid w:val="006503C9"/>
    <w:rsid w:val="006B6625"/>
    <w:rsid w:val="006D73F1"/>
    <w:rsid w:val="00726EBA"/>
    <w:rsid w:val="00780CB6"/>
    <w:rsid w:val="00810D29"/>
    <w:rsid w:val="008609BA"/>
    <w:rsid w:val="00871630"/>
    <w:rsid w:val="008870DB"/>
    <w:rsid w:val="00887A7E"/>
    <w:rsid w:val="008E0984"/>
    <w:rsid w:val="00903CEF"/>
    <w:rsid w:val="0094099C"/>
    <w:rsid w:val="009E0443"/>
    <w:rsid w:val="00A9454E"/>
    <w:rsid w:val="00AA3F83"/>
    <w:rsid w:val="00BA6D00"/>
    <w:rsid w:val="00BA7FC5"/>
    <w:rsid w:val="00BC4908"/>
    <w:rsid w:val="00BE5162"/>
    <w:rsid w:val="00C061BD"/>
    <w:rsid w:val="00D0422A"/>
    <w:rsid w:val="00D94C1B"/>
    <w:rsid w:val="00DD4258"/>
    <w:rsid w:val="00E00B59"/>
    <w:rsid w:val="00E84BEE"/>
    <w:rsid w:val="00EC058E"/>
    <w:rsid w:val="00ED52F8"/>
    <w:rsid w:val="00F253DB"/>
    <w:rsid w:val="00F3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7F8DF1E"/>
  <w15:docId w15:val="{4B88145B-808C-41D6-80CD-F4D38E6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34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80CB6"/>
  </w:style>
  <w:style w:type="paragraph" w:styleId="Blocktext">
    <w:name w:val="Block Text"/>
    <w:basedOn w:val="Standard"/>
    <w:uiPriority w:val="99"/>
    <w:semiHidden/>
    <w:unhideWhenUsed/>
    <w:rsid w:val="00780CB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80CB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80CB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80CB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80CB6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80CB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80CB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80CB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80CB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80CB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80CB6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780CB6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80CB6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80CB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780C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780C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780C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780C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780C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780C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80C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780C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780CB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780C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780CB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780CB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780C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80CB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780C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780C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780CB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780CB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780CB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780CB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80CB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80CB6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0C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0CB6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0C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0CB6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780C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780CB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780CB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780CB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780CB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780CB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80CB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80CB6"/>
  </w:style>
  <w:style w:type="character" w:customStyle="1" w:styleId="DatumZchn">
    <w:name w:val="Datum Zchn"/>
    <w:basedOn w:val="Absatz-Standardschriftart"/>
    <w:link w:val="Datum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80CB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80CB6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80CB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780CB6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780CB6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80CB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80CB6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780C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780CB6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80CB6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80CB6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0CB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0CB6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780CB6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80CB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80CB6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780CB6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780CB6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780CB6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780CB6"/>
    <w:rPr>
      <w:rFonts w:ascii="Consolas" w:hAnsi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80CB6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80CB6"/>
    <w:rPr>
      <w:rFonts w:ascii="Consolas" w:hAnsi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780CB6"/>
    <w:rPr>
      <w:rFonts w:ascii="Consolas" w:hAnsi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780CB6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780CB6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780CB6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80CB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80CB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80CB6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80CB6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80CB6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80CB6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80CB6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80CB6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80CB6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80CB6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780CB6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80C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80CB6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780CB6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780C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80C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780C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780C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780C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780C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780C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780C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780CB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780CB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780CB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780CB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780CB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780CB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780C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780CB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780CB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780CB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780CB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780C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780CB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780CB6"/>
    <w:rPr>
      <w:lang w:val="de-DE"/>
    </w:rPr>
  </w:style>
  <w:style w:type="paragraph" w:styleId="Liste">
    <w:name w:val="List"/>
    <w:basedOn w:val="Standard"/>
    <w:uiPriority w:val="99"/>
    <w:semiHidden/>
    <w:unhideWhenUsed/>
    <w:rsid w:val="00780CB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80CB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80CB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80CB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80CB6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80CB6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80CB6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80CB6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80CB6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80CB6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80CB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80CB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80CB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80CB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80CB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80CB6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80CB6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80CB6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80CB6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80CB6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780CB6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780C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80CB6"/>
    <w:rPr>
      <w:rFonts w:ascii="Consolas" w:hAnsi="Consolas"/>
      <w:lang w:val="de-DE" w:eastAsia="en-US"/>
    </w:rPr>
  </w:style>
  <w:style w:type="table" w:styleId="MittleresRaster1">
    <w:name w:val="Medium Grid 1"/>
    <w:basedOn w:val="NormaleTabelle"/>
    <w:uiPriority w:val="67"/>
    <w:rsid w:val="00780C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780C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780C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780C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780C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780C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780C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780C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780C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780C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780C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780C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780C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780C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780C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80CB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780CB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780CB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780CB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780CB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780CB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80CB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80C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80C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780CB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780CB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780CB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780CB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780CB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80C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80C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780C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780C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780C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780C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780C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80C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80CB6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780CB6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780CB6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780CB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80CB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780CB6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780CB6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80CB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80CB6"/>
    <w:rPr>
      <w:rFonts w:ascii="Consolas" w:hAnsi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780CB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80CB6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80CB6"/>
  </w:style>
  <w:style w:type="character" w:customStyle="1" w:styleId="AnredeZchn">
    <w:name w:val="Anrede Zchn"/>
    <w:basedOn w:val="Absatz-Standardschriftart"/>
    <w:link w:val="Anrede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80CB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80CB6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780CB6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0C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0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780CB6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780CB6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780C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80C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80C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80C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80C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80C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80C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80C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80C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80C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80C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80C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80C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80C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80C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780C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80C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78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780C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80C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80C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80C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80C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80C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80C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80C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780C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80C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80C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80C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80C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80C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80C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80C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80CB6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80CB6"/>
  </w:style>
  <w:style w:type="table" w:styleId="TabelleProfessionell">
    <w:name w:val="Table Professional"/>
    <w:basedOn w:val="NormaleTabelle"/>
    <w:uiPriority w:val="99"/>
    <w:semiHidden/>
    <w:unhideWhenUsed/>
    <w:rsid w:val="00780C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80C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80C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80C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780C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780C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8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780C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80C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780C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780C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0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80C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0CB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80CB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80CB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80CB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80CB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80CB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80CB6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80CB6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80CB6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0CB6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lenderpedia.d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lenderpedia.d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alenderpedia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3285</Characters>
  <Application>Microsoft Office Word</Application>
  <DocSecurity>0</DocSecurity>
  <Lines>27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2023/24 Thüringen</vt:lpstr>
      <vt:lpstr>Schulkalender 2023/24</vt:lpstr>
    </vt:vector>
  </TitlesOfParts>
  <Company/>
  <LinksUpToDate>false</LinksUpToDate>
  <CharactersWithSpaces>4326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2023/24 Thüringen</dc:title>
  <dc:creator>© Kalenderpedia®</dc:creator>
  <dc:description>www.kalenderpedia.de - Informationen zum Kalender</dc:description>
  <cp:lastModifiedBy>Silke Solf</cp:lastModifiedBy>
  <cp:revision>2</cp:revision>
  <cp:lastPrinted>2023-02-07T13:13:00Z</cp:lastPrinted>
  <dcterms:created xsi:type="dcterms:W3CDTF">2023-08-30T05:05:00Z</dcterms:created>
  <dcterms:modified xsi:type="dcterms:W3CDTF">2023-08-30T05:05:00Z</dcterms:modified>
</cp:coreProperties>
</file>